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37A16">
      <w:pPr>
        <w:tabs>
          <w:tab w:val="left" w:pos="2929"/>
        </w:tabs>
        <w:jc w:val="center"/>
        <w:rPr>
          <w:rFonts w:hint="eastAsia" w:ascii="宋体" w:hAnsi="宋体" w:eastAsia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</w:pPr>
      <w:r>
        <w:rPr>
          <w:rFonts w:hint="eastAsia" w:ascii="宋体" w:hAnsi="宋体" w:cs="宋体"/>
          <w:b/>
          <w:bCs/>
          <w:i w:val="0"/>
          <w:color w:val="000000"/>
          <w:kern w:val="0"/>
          <w:sz w:val="48"/>
          <w:szCs w:val="48"/>
          <w:u w:val="none"/>
          <w:lang w:val="en-US" w:eastAsia="zh-CN" w:bidi="ar"/>
        </w:rPr>
        <w:t>鲁山县老年人体育协会法定代表人变更公告</w:t>
      </w:r>
    </w:p>
    <w:p w14:paraId="3CE7F0C8">
      <w:pPr>
        <w:tabs>
          <w:tab w:val="left" w:pos="2929"/>
        </w:tabs>
        <w:jc w:val="center"/>
        <w:rPr>
          <w:rFonts w:hint="eastAsia" w:ascii="宋体" w:hAnsi="宋体" w:eastAsia="宋体" w:cs="宋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</w:p>
    <w:tbl>
      <w:tblPr>
        <w:tblStyle w:val="3"/>
        <w:tblW w:w="13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7"/>
        <w:gridCol w:w="4800"/>
        <w:gridCol w:w="2165"/>
        <w:gridCol w:w="4478"/>
      </w:tblGrid>
      <w:tr w14:paraId="7C1A4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3DE9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类   别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3344C">
            <w:pPr>
              <w:jc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社会团体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0B6B7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批准机关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D6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鲁山县民政局</w:t>
            </w:r>
          </w:p>
        </w:tc>
      </w:tr>
      <w:tr w14:paraId="68E9B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68D8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</w:rPr>
              <w:t>批准日期</w:t>
            </w:r>
          </w:p>
        </w:tc>
        <w:tc>
          <w:tcPr>
            <w:tcW w:w="4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8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2026年1月22日</w:t>
            </w:r>
          </w:p>
        </w:tc>
        <w:tc>
          <w:tcPr>
            <w:tcW w:w="2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0605C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变更事项</w:t>
            </w:r>
          </w:p>
        </w:tc>
        <w:tc>
          <w:tcPr>
            <w:tcW w:w="4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0A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法定代表人</w:t>
            </w:r>
          </w:p>
        </w:tc>
      </w:tr>
      <w:tr w14:paraId="68E8D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C18E6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变更前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0A2C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高树森</w:t>
            </w:r>
          </w:p>
        </w:tc>
      </w:tr>
      <w:tr w14:paraId="2F64A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356ED">
            <w:pPr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eastAsia="zh-CN"/>
              </w:rPr>
              <w:t>变更后</w:t>
            </w:r>
          </w:p>
        </w:tc>
        <w:tc>
          <w:tcPr>
            <w:tcW w:w="114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0766E">
            <w:pPr>
              <w:keepNext w:val="0"/>
              <w:keepLines w:val="0"/>
              <w:widowControl/>
              <w:suppressLineNumbers w:val="0"/>
              <w:ind w:firstLine="1440" w:firstLineChars="40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sz w:val="36"/>
                <w:szCs w:val="36"/>
                <w:lang w:val="en-US" w:eastAsia="zh-CN"/>
              </w:rPr>
              <w:t>张建民</w:t>
            </w:r>
          </w:p>
        </w:tc>
      </w:tr>
    </w:tbl>
    <w:p w14:paraId="1D271457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59C3396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0F32398"/>
    <w:rsid w:val="0E34627C"/>
    <w:rsid w:val="13105AD7"/>
    <w:rsid w:val="16032951"/>
    <w:rsid w:val="17DD1CB2"/>
    <w:rsid w:val="199A397A"/>
    <w:rsid w:val="1C846E86"/>
    <w:rsid w:val="1D7054B2"/>
    <w:rsid w:val="26CA0B09"/>
    <w:rsid w:val="271A56D2"/>
    <w:rsid w:val="314562DC"/>
    <w:rsid w:val="323C4EF9"/>
    <w:rsid w:val="38C750DA"/>
    <w:rsid w:val="3DC03CDE"/>
    <w:rsid w:val="40D427CA"/>
    <w:rsid w:val="414B3791"/>
    <w:rsid w:val="460855BD"/>
    <w:rsid w:val="4B9D19A7"/>
    <w:rsid w:val="59FB7087"/>
    <w:rsid w:val="5DB44CC9"/>
    <w:rsid w:val="5DD91686"/>
    <w:rsid w:val="66FA1F6E"/>
    <w:rsid w:val="684E38A4"/>
    <w:rsid w:val="6C5B6DD1"/>
    <w:rsid w:val="7CFC13F0"/>
    <w:rsid w:val="7E6011A0"/>
    <w:rsid w:val="7F5A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71</Words>
  <Characters>74</Characters>
  <Lines>1</Lines>
  <Paragraphs>1</Paragraphs>
  <TotalTime>12</TotalTime>
  <ScaleCrop>false</ScaleCrop>
  <LinksUpToDate>false</LinksUpToDate>
  <CharactersWithSpaces>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2026-01-22T07:32:06Z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1A27C12A50324EF085C2D0CBA8FEC728_13</vt:lpwstr>
  </property>
  <property fmtid="{D5CDD505-2E9C-101B-9397-08002B2CF9AE}" pid="4" name="KSOTemplateDocerSaveRecord">
    <vt:lpwstr>eyJoZGlkIjoiNTIzYjBmMWM5YzUyMjExOTZjZGJkZjBiNzFiYmEyYjgiLCJ1c2VySWQiOiIxMjEwNDU4NDI2In0=</vt:lpwstr>
  </property>
</Properties>
</file>